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1" w:type="pct"/>
        <w:jc w:val="center"/>
        <w:tblCellSpacing w:w="0" w:type="dxa"/>
        <w:tblInd w:w="-9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2"/>
      </w:tblGrid>
      <w:tr w:rsidR="00120444" w:rsidRPr="004763BC" w:rsidTr="00652C8D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9932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3279"/>
              <w:gridCol w:w="6653"/>
            </w:tblGrid>
            <w:tr w:rsidR="00120444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p w:rsidR="00120444" w:rsidRPr="004763BC" w:rsidRDefault="00186187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</w:rPr>
                    <w:fldChar w:fldCharType="begin"/>
                  </w:r>
                  <w:r w:rsidRPr="004763BC">
                    <w:rPr>
                      <w:rFonts w:asciiTheme="minorHAnsi" w:hAnsiTheme="minorHAnsi" w:cstheme="minorHAnsi"/>
                    </w:rPr>
                    <w:instrText xml:space="preserve"> HYPERLINK "http://www.edjassociates.com/ccjjdp/2007/_admin/registration_list.asp?fmeetingseq=149&amp;forder=asc&amp;fsort=lastname" </w:instrText>
                  </w:r>
                  <w:r w:rsidRPr="004763B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120444" w:rsidRPr="004763BC">
                    <w:rPr>
                      <w:rFonts w:asciiTheme="minorHAnsi" w:hAnsiTheme="minorHAnsi" w:cstheme="minorHAnsi"/>
                      <w:b/>
                    </w:rPr>
                    <w:t>Name</w:t>
                  </w:r>
                  <w:r w:rsidRPr="004763BC">
                    <w:rPr>
                      <w:rFonts w:asciiTheme="minorHAnsi" w:hAnsiTheme="minorHAnsi" w:cstheme="minorHAnsi"/>
                      <w:b/>
                    </w:rPr>
                    <w:fldChar w:fldCharType="end"/>
                  </w:r>
                  <w:r w:rsidR="00120444" w:rsidRPr="004763B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p w:rsidR="00120444" w:rsidRPr="004763BC" w:rsidRDefault="00186187" w:rsidP="00820CD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hyperlink r:id="rId7" w:history="1">
                    <w:r w:rsidR="00120444" w:rsidRPr="004763BC">
                      <w:rPr>
                        <w:rFonts w:asciiTheme="minorHAnsi" w:hAnsiTheme="minorHAnsi" w:cstheme="minorHAnsi"/>
                        <w:b/>
                      </w:rPr>
                      <w:t>Institution/Organization</w:t>
                    </w:r>
                  </w:hyperlink>
                  <w:r w:rsidR="00120444" w:rsidRPr="004763B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8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Abt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Thomas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Justice Programs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9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Afayee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Sara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Center for Mental Health Services, Substance Abuse and Mental Health Services Administration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Health and Human Services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18618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18618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 xml:space="preserve">Ali,  </w:t>
                  </w:r>
                  <w:proofErr w:type="spellStart"/>
                  <w:r w:rsidRPr="004763BC">
                    <w:rPr>
                      <w:rFonts w:asciiTheme="minorHAnsi" w:hAnsiTheme="minorHAnsi" w:cstheme="minorHAnsi"/>
                      <w:b/>
                    </w:rPr>
                    <w:t>Maryum</w:t>
                  </w:r>
                  <w:proofErr w:type="spellEnd"/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City of Los Angeles, CA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0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Badeau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Sue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Casey Family Programs </w:t>
                  </w:r>
                </w:p>
              </w:tc>
            </w:tr>
            <w:tr w:rsidR="008E639B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Bauer, Grace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Justice for Families</w:t>
                  </w:r>
                </w:p>
              </w:tc>
            </w:tr>
            <w:tr w:rsidR="008E639B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Bauer, Rebecca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Health and Human Services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1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Betts, Reginald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Campaign for Youth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2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Bronson, Willie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</w:t>
                  </w:r>
                  <w:r w:rsidR="0083668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Delinquency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Prevention, U.S. Department of Justice </w:t>
                  </w:r>
                </w:p>
              </w:tc>
            </w:tr>
            <w:tr w:rsidR="006F1AE9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1AE9" w:rsidRPr="004763BC" w:rsidRDefault="006F1AE9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>Bryce, Karen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1AE9" w:rsidRPr="004763BC" w:rsidRDefault="006F1AE9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Health and Human Services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3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Burrell, Joyce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5C69E4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Human and Social Development Program, </w:t>
                  </w:r>
                  <w:r w:rsidR="00865EC7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American Institutes for Research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4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Chess, Cassandra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Health and Human Services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5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Cohen, Paula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Homeland Security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6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Collins, Aya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National Drug Control Policy </w:t>
                  </w:r>
                </w:p>
              </w:tc>
            </w:tr>
            <w:tr w:rsidR="0018618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Cooper, Sheila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Health and Human Services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7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De Land, Danielle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National </w:t>
                  </w: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Crittenton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Foundation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8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Delany-Shabazz, Robin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19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Dickard, Norris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Safe and Drug-Free Schools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Education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0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Dougherty, Deane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Immigration and Customs Enforcement, U.S. Department of Homeland Security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Driscoll, Marissa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George Washington University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1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Dunston, Daryel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EDJ Associates, Inc.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2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Duquela-Fuentes, Cecilia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Juvenile Justice and Delinquency Prevention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3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Epstein, Rebecca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Center on Poverty, Inequality and Public Policy </w:t>
                  </w:r>
                </w:p>
              </w:tc>
            </w:tr>
            <w:bookmarkStart w:id="0" w:name="_GoBack"/>
            <w:bookmarkEnd w:id="0"/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r w:rsidRPr="004763BC">
                    <w:rPr>
                      <w:rFonts w:asciiTheme="minorHAnsi" w:hAnsiTheme="minorHAnsi" w:cstheme="minorHAnsi"/>
                    </w:rPr>
                    <w:fldChar w:fldCharType="begin"/>
                  </w:r>
                  <w:r w:rsidRPr="004763BC">
                    <w:rPr>
                      <w:rFonts w:asciiTheme="minorHAnsi" w:hAnsiTheme="minorHAnsi" w:cstheme="minorHAnsi"/>
                    </w:rPr>
                    <w:instrText xml:space="preserve"> HYPERLINK "http://www.edjassociates.com/CCJJDP/2007/_admin/edit1.asp?fregistrationseq=22155&amp;fmeetingseq=151" </w:instrText>
                  </w:r>
                  <w:r w:rsidRPr="004763BC">
                    <w:rPr>
                      <w:rFonts w:asciiTheme="minorHAnsi" w:hAnsiTheme="minorHAnsi" w:cstheme="minorHAnsi"/>
                    </w:rPr>
                    <w:fldChar w:fldCharType="separate"/>
                  </w:r>
                  <w:proofErr w:type="spellStart"/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>Greenfeld</w:t>
                  </w:r>
                  <w:proofErr w:type="spellEnd"/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>Helaine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fldChar w:fldCharType="end"/>
                  </w:r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4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Guthrie, Barbara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Yale School of Nursing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5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Hanes, Melodee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</w:t>
                  </w:r>
                  <w:r w:rsidR="0083668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Delinquency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Prevention, 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6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Harper, Kristen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Safe and Healthy Students, U.S. Department of Education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7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Huang, Larke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Substance Abuse and Mental Health Services Administration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Health and Human Services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Jones, Candace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Education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8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Jones, Pamela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Crittenton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Services of Greater Washington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29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Kappeler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Evelyn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Health and Human Services </w:t>
                  </w:r>
                </w:p>
              </w:tc>
            </w:tr>
            <w:tr w:rsidR="0018618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4763BC">
                    <w:rPr>
                      <w:rFonts w:asciiTheme="minorHAnsi" w:hAnsiTheme="minorHAnsi" w:cstheme="minorHAnsi"/>
                      <w:b/>
                    </w:rPr>
                    <w:t>Kerlikowski</w:t>
                  </w:r>
                  <w:proofErr w:type="spellEnd"/>
                  <w:r w:rsidRPr="004763BC">
                    <w:rPr>
                      <w:rFonts w:asciiTheme="minorHAnsi" w:hAnsiTheme="minorHAnsi" w:cstheme="minorHAnsi"/>
                      <w:b/>
                    </w:rPr>
                    <w:t>, Gil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618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National Drug Control Policy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0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Klukas, Sonia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Drug Enforcement Administration</w:t>
                  </w:r>
                  <w:r w:rsidR="00563C01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1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Lauxman, Lisa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Agriculture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2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Leary, Marylou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Justice Programs, 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3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Legters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Lyman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Casey Family Programs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4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Lopez, Jose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563C01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Enforcement and Removal Operations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, </w:t>
                  </w:r>
                  <w:r w:rsidR="00865EC7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Immigration and Customs Enforcement, U.S. Department of Homeland Security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5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Martin, Gordon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Massachusetts Trial Court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>McDonagh, Kara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Juvenile Justice and Delinquency Prevention, U.S. Department of Justice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6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McLaughlin, John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Safe and Drug-Free Schools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Education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7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Mendez, Francis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Big Brothers Big Sisters of America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8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Milam, Charles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Military Community and Family Policy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, U.S. Department of Defense 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39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Miller, Jennifer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ChildFocus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0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Moorehouse, Martha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Health and Human Services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1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Morgan, Karen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Defense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2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Morris, Richard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Labor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3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Mosso Stokes, Joyce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AEIO, LLC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4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Oberlander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Sarah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Health and Human Services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5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Ortiz, </w:t>
                    </w:r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Withelma</w:t>
                    </w:r>
                    <w:proofErr w:type="spellEnd"/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Consultant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6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Ortiz, Hankie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Indian Services</w:t>
                  </w:r>
                  <w:r w:rsidR="00A318C1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the Interior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E639B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4763BC">
                    <w:rPr>
                      <w:rFonts w:asciiTheme="minorHAnsi" w:hAnsiTheme="minorHAnsi" w:cstheme="minorHAnsi"/>
                      <w:b/>
                    </w:rPr>
                    <w:t>Osajima</w:t>
                  </w:r>
                  <w:proofErr w:type="spellEnd"/>
                  <w:r w:rsidRPr="004763BC">
                    <w:rPr>
                      <w:rFonts w:asciiTheme="minorHAnsi" w:hAnsiTheme="minorHAnsi" w:cstheme="minorHAnsi"/>
                      <w:b/>
                    </w:rPr>
                    <w:t>, April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Girls Inc.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7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Pai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-Espinosa, Jeannette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The National </w:t>
                  </w: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Crittenton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Foundation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8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Patel, </w:t>
                    </w:r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Sonali</w:t>
                    </w:r>
                    <w:proofErr w:type="spellEnd"/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the Commissioner, U.S. Department of Health and Human Services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49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Pearson, Sarah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</w:t>
                  </w:r>
                  <w:r w:rsidR="0083668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Delinquency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Prevention, 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0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Pierce, Catherine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Juvenile Justice and Delinquency Prevention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1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Porter, Curtis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Family and Youth Services Bureau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U.S. Department of Health and Human Services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2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Ravoira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Lawanda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Center for Girls and Young Women</w:t>
                  </w:r>
                  <w:r w:rsidR="00A318C1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National Council on Crime and Delinquency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3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Richardson, </w:t>
                    </w:r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Kaitlyn</w:t>
                    </w:r>
                    <w:proofErr w:type="spellEnd"/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Girl Scouts of the USA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4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Roberts, Marilyn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5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Robinson, Maxine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Crittenton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Services of Greater Washington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6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Rodriguez, Pamela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TASC, Inc.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7" w:history="1"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Romer</w:t>
                    </w:r>
                    <w:proofErr w:type="spellEnd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Margaret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Education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8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Rowe, Audrey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Agriculture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59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Ryan, Liz</w:t>
                    </w:r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Campaign for Youth Justice </w:t>
                  </w:r>
                </w:p>
              </w:tc>
            </w:tr>
            <w:tr w:rsidR="00865EC7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18618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0" w:history="1"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Saar, </w:t>
                    </w:r>
                    <w:proofErr w:type="spellStart"/>
                    <w:r w:rsidR="00865EC7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Malika</w:t>
                    </w:r>
                    <w:proofErr w:type="spellEnd"/>
                  </w:hyperlink>
                  <w:r w:rsidR="00865EC7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5EC7" w:rsidRPr="004763BC" w:rsidRDefault="00865EC7" w:rsidP="00865EC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Human Rights Project for Girls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1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Samuels, Bryan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Admin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i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stration on Children, Youth and Families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Health and Human Services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2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Sanders, Nicki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proofErr w:type="spellStart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Crittenton</w:t>
                  </w:r>
                  <w:proofErr w:type="spellEnd"/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Services of Greater Washington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3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Santiago Roberts, Carmen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Office of Juvenile Justice and Delinquency Prevention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4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Schumacher, Deborah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Second Judicial District Court, Washoe County, NV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Sheldon, George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U.S. Department of Health and Human Services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5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Sherman, Francine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Juvenile Rights Advocacy Project, Boston College Law School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6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Smariga, Margaret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AEIO, LLC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7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Smith, </w:t>
                    </w:r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Kaukab</w:t>
                    </w:r>
                    <w:proofErr w:type="spellEnd"/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i/>
                      <w:color w:val="000000" w:themeColor="text1"/>
                    </w:rPr>
                    <w:t>Youth Today</w:t>
                  </w: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 / JJIE.org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8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Smith, </w:t>
                    </w:r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Jenn</w:t>
                    </w:r>
                    <w:proofErr w:type="spellEnd"/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Labor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69" w:history="1"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Soroka</w:t>
                    </w:r>
                    <w:proofErr w:type="spellEnd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Kathie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U.S. Department of Housing and Urban Development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lastRenderedPageBreak/>
                    <w:t>Stanley, Alexis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Consultant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0" w:history="1"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Stepp</w:t>
                    </w:r>
                    <w:proofErr w:type="spellEnd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, Starr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Justice Programs, U.S. Department of Justice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1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Stern, Francesca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AEIO, LLC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Swenson, Jessica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R4G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2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Tansey, Christine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3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Trina, Thompson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Alameda County Superior Court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4" w:history="1"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Trovillion</w:t>
                    </w:r>
                    <w:proofErr w:type="spellEnd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 xml:space="preserve">, </w:t>
                    </w:r>
                    <w:proofErr w:type="spellStart"/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Jenni</w:t>
                    </w:r>
                    <w:proofErr w:type="spellEnd"/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 xml:space="preserve">National Council on Crime and Delinquency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5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Tucker, Benjamin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Office of National Drug Control Policy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6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Tyson, Jennifer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Office of Justice Programs, U.S. Dep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</w:rPr>
                    <w:t>artment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 of Justice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4763BC">
                    <w:rPr>
                      <w:rFonts w:asciiTheme="minorHAnsi" w:hAnsiTheme="minorHAnsi" w:cstheme="minorHAnsi"/>
                      <w:b/>
                    </w:rPr>
                    <w:t>Vafa</w:t>
                  </w:r>
                  <w:proofErr w:type="spellEnd"/>
                  <w:r w:rsidRPr="004763BC">
                    <w:rPr>
                      <w:rFonts w:asciiTheme="minorHAnsi" w:hAnsiTheme="minorHAnsi" w:cstheme="minorHAnsi"/>
                      <w:b/>
                    </w:rPr>
                    <w:t xml:space="preserve">, </w:t>
                  </w:r>
                  <w:proofErr w:type="spellStart"/>
                  <w:r w:rsidRPr="004763BC">
                    <w:rPr>
                      <w:rFonts w:asciiTheme="minorHAnsi" w:hAnsiTheme="minorHAnsi" w:cstheme="minorHAnsi"/>
                      <w:b/>
                    </w:rPr>
                    <w:t>Yasmine</w:t>
                  </w:r>
                  <w:proofErr w:type="spellEnd"/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Human Rights Project for Girls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Velasco, Robert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Corporation for National and Community Service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7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Void, Geroma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Office of Juvenile Justice and Delinquency Prevention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</w:p>
              </w:tc>
            </w:tr>
            <w:tr w:rsidR="004763BC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Walker, Karen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63BC" w:rsidRPr="004763BC" w:rsidRDefault="004763BC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Bryce High School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8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White, Erika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52434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David A</w:t>
                  </w:r>
                  <w:r w:rsidR="00A318C1" w:rsidRPr="004763BC">
                    <w:rPr>
                      <w:rFonts w:asciiTheme="minorHAnsi" w:eastAsia="Times New Roman" w:hAnsiTheme="minorHAnsi" w:cstheme="minorHAnsi"/>
                    </w:rPr>
                    <w:t>.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 Clarke School of Law, </w:t>
                  </w:r>
                  <w:r w:rsidR="00836686" w:rsidRPr="004763BC">
                    <w:rPr>
                      <w:rFonts w:asciiTheme="minorHAnsi" w:eastAsia="Times New Roman" w:hAnsiTheme="minorHAnsi" w:cstheme="minorHAnsi"/>
                    </w:rPr>
                    <w:t xml:space="preserve">University of the District of Columbia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79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Williams, Ellen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Office of Juvenile Justice 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</w:rPr>
                    <w:t xml:space="preserve">and 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>Delinquency Prevention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</w:rPr>
                    <w:t>, U.S. Department of Justice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80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Williams, Theresa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7972F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Invitation Health </w:t>
                  </w:r>
                  <w:r w:rsidR="00524346" w:rsidRPr="004763BC">
                    <w:rPr>
                      <w:rFonts w:asciiTheme="minorHAnsi" w:eastAsia="Times New Roman" w:hAnsiTheme="minorHAnsi" w:cstheme="minorHAnsi"/>
                    </w:rPr>
                    <w:t xml:space="preserve">and </w:t>
                  </w: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Wellness </w:t>
                  </w:r>
                </w:p>
              </w:tc>
            </w:tr>
            <w:tr w:rsidR="008E639B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Wolfe, Elizabeth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Office of Juvenile Justice and Delinquency Prevention, U.S. Department of Justice</w:t>
                  </w:r>
                </w:p>
              </w:tc>
            </w:tr>
            <w:tr w:rsidR="008E639B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3668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763BC">
                    <w:rPr>
                      <w:rFonts w:asciiTheme="minorHAnsi" w:hAnsiTheme="minorHAnsi" w:cstheme="minorHAnsi"/>
                      <w:b/>
                    </w:rPr>
                    <w:t>Word, Dionne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39B" w:rsidRPr="004763BC" w:rsidRDefault="008E639B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>AEIO, LLC.</w:t>
                  </w:r>
                </w:p>
              </w:tc>
            </w:tr>
            <w:tr w:rsidR="00836686" w:rsidRPr="004763BC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186187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</w:pPr>
                  <w:hyperlink r:id="rId81" w:history="1">
                    <w:r w:rsidR="00836686" w:rsidRPr="004763BC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</w:rPr>
                      <w:t>Yellowhammer, Terri</w:t>
                    </w:r>
                  </w:hyperlink>
                  <w:r w:rsidR="00836686" w:rsidRPr="004763BC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6686" w:rsidRPr="004763BC" w:rsidRDefault="00836686" w:rsidP="0083668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4763BC">
                    <w:rPr>
                      <w:rFonts w:asciiTheme="minorHAnsi" w:eastAsia="Times New Roman" w:hAnsiTheme="minorHAnsi" w:cstheme="minorHAnsi"/>
                    </w:rPr>
                    <w:t xml:space="preserve">Native Streams Institute, Education Development Center, Inc. </w:t>
                  </w:r>
                </w:p>
              </w:tc>
            </w:tr>
          </w:tbl>
          <w:p w:rsidR="00120444" w:rsidRPr="004763BC" w:rsidRDefault="00120444" w:rsidP="00820CD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0444" w:rsidRPr="004763BC" w:rsidRDefault="00120444" w:rsidP="006952FE">
      <w:pPr>
        <w:rPr>
          <w:rFonts w:asciiTheme="minorHAnsi" w:hAnsiTheme="minorHAnsi" w:cstheme="minorHAnsi"/>
        </w:rPr>
      </w:pPr>
    </w:p>
    <w:sectPr w:rsidR="00120444" w:rsidRPr="004763BC" w:rsidSect="008E639B">
      <w:headerReference w:type="default" r:id="rId82"/>
      <w:footerReference w:type="default" r:id="rId8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87" w:rsidRDefault="00186187" w:rsidP="00820CDA">
      <w:pPr>
        <w:spacing w:after="0" w:line="240" w:lineRule="auto"/>
      </w:pPr>
      <w:r>
        <w:separator/>
      </w:r>
    </w:p>
  </w:endnote>
  <w:endnote w:type="continuationSeparator" w:id="0">
    <w:p w:rsidR="00186187" w:rsidRDefault="00186187" w:rsidP="008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87" w:rsidRDefault="0018618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3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87" w:rsidRDefault="00186187" w:rsidP="00820CDA">
      <w:pPr>
        <w:spacing w:after="0" w:line="240" w:lineRule="auto"/>
      </w:pPr>
      <w:r>
        <w:separator/>
      </w:r>
    </w:p>
  </w:footnote>
  <w:footnote w:type="continuationSeparator" w:id="0">
    <w:p w:rsidR="00186187" w:rsidRDefault="00186187" w:rsidP="0082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87" w:rsidRPr="005003E3" w:rsidRDefault="00186187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186187" w:rsidRPr="005003E3" w:rsidRDefault="00186187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September 14</w:t>
    </w:r>
    <w:r w:rsidRPr="005003E3">
      <w:rPr>
        <w:b/>
        <w:sz w:val="24"/>
        <w:szCs w:val="24"/>
      </w:rPr>
      <w:t>, 2012</w:t>
    </w:r>
  </w:p>
  <w:p w:rsidR="00186187" w:rsidRDefault="00186187" w:rsidP="001D7B8C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Participant</w:t>
    </w:r>
    <w:r w:rsidRPr="005003E3">
      <w:rPr>
        <w:b/>
        <w:sz w:val="24"/>
        <w:szCs w:val="24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A"/>
    <w:rsid w:val="00016014"/>
    <w:rsid w:val="00051228"/>
    <w:rsid w:val="000E1594"/>
    <w:rsid w:val="00120444"/>
    <w:rsid w:val="00186187"/>
    <w:rsid w:val="001A1E06"/>
    <w:rsid w:val="001C0D04"/>
    <w:rsid w:val="001D7B8C"/>
    <w:rsid w:val="00231A6E"/>
    <w:rsid w:val="00272698"/>
    <w:rsid w:val="002A64EC"/>
    <w:rsid w:val="002F2658"/>
    <w:rsid w:val="00310015"/>
    <w:rsid w:val="00322E07"/>
    <w:rsid w:val="00364BA0"/>
    <w:rsid w:val="003B1CF5"/>
    <w:rsid w:val="004763BC"/>
    <w:rsid w:val="004C1352"/>
    <w:rsid w:val="004D62B8"/>
    <w:rsid w:val="005003E3"/>
    <w:rsid w:val="00524346"/>
    <w:rsid w:val="00563C01"/>
    <w:rsid w:val="00572486"/>
    <w:rsid w:val="005C1079"/>
    <w:rsid w:val="005C69E4"/>
    <w:rsid w:val="006278DE"/>
    <w:rsid w:val="00645D1E"/>
    <w:rsid w:val="00652C8D"/>
    <w:rsid w:val="006952FE"/>
    <w:rsid w:val="006B7DB1"/>
    <w:rsid w:val="006D1D7D"/>
    <w:rsid w:val="006F1AE9"/>
    <w:rsid w:val="007004FB"/>
    <w:rsid w:val="00704056"/>
    <w:rsid w:val="007444E2"/>
    <w:rsid w:val="0075263B"/>
    <w:rsid w:val="0079034C"/>
    <w:rsid w:val="007972FF"/>
    <w:rsid w:val="00807212"/>
    <w:rsid w:val="00820CDA"/>
    <w:rsid w:val="00836686"/>
    <w:rsid w:val="00865EC7"/>
    <w:rsid w:val="008D5C43"/>
    <w:rsid w:val="008E639B"/>
    <w:rsid w:val="0094558F"/>
    <w:rsid w:val="00967873"/>
    <w:rsid w:val="009D4F2D"/>
    <w:rsid w:val="009D5E73"/>
    <w:rsid w:val="00A1609F"/>
    <w:rsid w:val="00A318C1"/>
    <w:rsid w:val="00A6242D"/>
    <w:rsid w:val="00B16F5A"/>
    <w:rsid w:val="00B7173C"/>
    <w:rsid w:val="00BE1958"/>
    <w:rsid w:val="00C10868"/>
    <w:rsid w:val="00C41097"/>
    <w:rsid w:val="00C626AC"/>
    <w:rsid w:val="00CB0A8D"/>
    <w:rsid w:val="00CC5371"/>
    <w:rsid w:val="00D16D46"/>
    <w:rsid w:val="00D20B5E"/>
    <w:rsid w:val="00D65E60"/>
    <w:rsid w:val="00DD500A"/>
    <w:rsid w:val="00DD6B2E"/>
    <w:rsid w:val="00E2156F"/>
    <w:rsid w:val="00E96A57"/>
    <w:rsid w:val="00F733D0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20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0C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0CDA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0C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C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CDA"/>
    <w:rPr>
      <w:rFonts w:cs="Times New Roman"/>
    </w:rPr>
  </w:style>
  <w:style w:type="character" w:styleId="PageNumber">
    <w:name w:val="page number"/>
    <w:basedOn w:val="DefaultParagraphFont"/>
    <w:uiPriority w:val="99"/>
    <w:rsid w:val="006B7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20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0C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0CDA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0C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C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CDA"/>
    <w:rPr>
      <w:rFonts w:cs="Times New Roman"/>
    </w:rPr>
  </w:style>
  <w:style w:type="character" w:styleId="PageNumber">
    <w:name w:val="page number"/>
    <w:basedOn w:val="DefaultParagraphFont"/>
    <w:uiPriority w:val="99"/>
    <w:rsid w:val="006B7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jassociates.com/CCJJDP/2007/_admin/edit1.asp?fregistrationseq=22078&amp;fmeetingseq=151" TargetMode="External"/><Relationship Id="rId18" Type="http://schemas.openxmlformats.org/officeDocument/2006/relationships/hyperlink" Target="http://www.edjassociates.com/CCJJDP/2007/_admin/edit1.asp?fregistrationseq=10156&amp;fmeetingseq=151" TargetMode="External"/><Relationship Id="rId26" Type="http://schemas.openxmlformats.org/officeDocument/2006/relationships/hyperlink" Target="http://www.edjassociates.com/CCJJDP/2007/_admin/edit1.asp?fregistrationseq=21683&amp;fmeetingseq=151" TargetMode="External"/><Relationship Id="rId39" Type="http://schemas.openxmlformats.org/officeDocument/2006/relationships/hyperlink" Target="http://www.edjassociates.com/CCJJDP/2007/_admin/edit1.asp?fregistrationseq=22228&amp;fmeetingseq=151" TargetMode="External"/><Relationship Id="rId21" Type="http://schemas.openxmlformats.org/officeDocument/2006/relationships/hyperlink" Target="http://www.edjassociates.com/CCJJDP/2007/_admin/edit1.asp?fregistrationseq=22137&amp;fmeetingseq=151" TargetMode="External"/><Relationship Id="rId34" Type="http://schemas.openxmlformats.org/officeDocument/2006/relationships/hyperlink" Target="http://www.edjassociates.com/CCJJDP/2007/_admin/edit1.asp?fregistrationseq=22249&amp;fmeetingseq=151" TargetMode="External"/><Relationship Id="rId42" Type="http://schemas.openxmlformats.org/officeDocument/2006/relationships/hyperlink" Target="http://www.edjassociates.com/CCJJDP/2007/_admin/edit1.asp?fregistrationseq=16988&amp;fmeetingseq=151" TargetMode="External"/><Relationship Id="rId47" Type="http://schemas.openxmlformats.org/officeDocument/2006/relationships/hyperlink" Target="http://www.edjassociates.com/CCJJDP/2007/_admin/edit1.asp?fregistrationseq=22226&amp;fmeetingseq=151" TargetMode="External"/><Relationship Id="rId50" Type="http://schemas.openxmlformats.org/officeDocument/2006/relationships/hyperlink" Target="http://www.edjassociates.com/CCJJDP/2007/_admin/edit1.asp?fregistrationseq=21561&amp;fmeetingseq=151" TargetMode="External"/><Relationship Id="rId55" Type="http://schemas.openxmlformats.org/officeDocument/2006/relationships/hyperlink" Target="http://www.edjassociates.com/CCJJDP/2007/_admin/edit1.asp?fregistrationseq=22253&amp;fmeetingseq=151" TargetMode="External"/><Relationship Id="rId63" Type="http://schemas.openxmlformats.org/officeDocument/2006/relationships/hyperlink" Target="http://www.edjassociates.com/CCJJDP/2007/_admin/edit1.asp?fregistrationseq=13141&amp;fmeetingseq=151" TargetMode="External"/><Relationship Id="rId68" Type="http://schemas.openxmlformats.org/officeDocument/2006/relationships/hyperlink" Target="http://www.edjassociates.com/CCJJDP/2007/_admin/edit1.asp?fregistrationseq=22220&amp;fmeetingseq=151" TargetMode="External"/><Relationship Id="rId76" Type="http://schemas.openxmlformats.org/officeDocument/2006/relationships/hyperlink" Target="http://www.edjassociates.com/CCJJDP/2007/_admin/edit1.asp?fregistrationseq=22024&amp;fmeetingseq=15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edjassociates.com/ccjjdp/2007/_admin/registration_list.asp?fmeetingseq=149&amp;forder=asc&amp;fsort=organization" TargetMode="External"/><Relationship Id="rId71" Type="http://schemas.openxmlformats.org/officeDocument/2006/relationships/hyperlink" Target="http://www.edjassociates.com/CCJJDP/2007/_admin/edit1.asp?fregistrationseq=5944&amp;fmeetingseq=1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jassociates.com/CCJJDP/2007/_admin/edit1.asp?fregistrationseq=22230&amp;fmeetingseq=151" TargetMode="External"/><Relationship Id="rId29" Type="http://schemas.openxmlformats.org/officeDocument/2006/relationships/hyperlink" Target="http://www.edjassociates.com/CCJJDP/2007/_admin/edit1.asp?fregistrationseq=22245&amp;fmeetingseq=151" TargetMode="External"/><Relationship Id="rId11" Type="http://schemas.openxmlformats.org/officeDocument/2006/relationships/hyperlink" Target="http://www.edjassociates.com/CCJJDP/2007/_admin/edit1.asp?fregistrationseq=22224&amp;fmeetingseq=151" TargetMode="External"/><Relationship Id="rId24" Type="http://schemas.openxmlformats.org/officeDocument/2006/relationships/hyperlink" Target="http://www.edjassociates.com/CCJJDP/2007/_admin/edit1.asp?fregistrationseq=22251&amp;fmeetingseq=151" TargetMode="External"/><Relationship Id="rId32" Type="http://schemas.openxmlformats.org/officeDocument/2006/relationships/hyperlink" Target="http://www.edjassociates.com/CCJJDP/2007/_admin/edit1.asp?fregistrationseq=18968&amp;fmeetingseq=151" TargetMode="External"/><Relationship Id="rId37" Type="http://schemas.openxmlformats.org/officeDocument/2006/relationships/hyperlink" Target="http://www.edjassociates.com/CCJJDP/2007/_admin/edit1.asp?fregistrationseq=21985&amp;fmeetingseq=151" TargetMode="External"/><Relationship Id="rId40" Type="http://schemas.openxmlformats.org/officeDocument/2006/relationships/hyperlink" Target="http://www.edjassociates.com/CCJJDP/2007/_admin/edit1.asp?fregistrationseq=6019&amp;fmeetingseq=151" TargetMode="External"/><Relationship Id="rId45" Type="http://schemas.openxmlformats.org/officeDocument/2006/relationships/hyperlink" Target="http://www.edjassociates.com/CCJJDP/2007/_admin/edit1.asp?fregistrationseq=22257&amp;fmeetingseq=151" TargetMode="External"/><Relationship Id="rId53" Type="http://schemas.openxmlformats.org/officeDocument/2006/relationships/hyperlink" Target="http://www.edjassociates.com/CCJJDP/2007/_admin/edit1.asp?fregistrationseq=22237&amp;fmeetingseq=151" TargetMode="External"/><Relationship Id="rId58" Type="http://schemas.openxmlformats.org/officeDocument/2006/relationships/hyperlink" Target="http://www.edjassociates.com/CCJJDP/2007/_admin/edit1.asp?fregistrationseq=18959&amp;fmeetingseq=151" TargetMode="External"/><Relationship Id="rId66" Type="http://schemas.openxmlformats.org/officeDocument/2006/relationships/hyperlink" Target="http://www.edjassociates.com/CCJJDP/2007/_admin/edit1.asp?fregistrationseq=10881&amp;fmeetingseq=151" TargetMode="External"/><Relationship Id="rId74" Type="http://schemas.openxmlformats.org/officeDocument/2006/relationships/hyperlink" Target="http://www.edjassociates.com/CCJJDP/2007/_admin/edit1.asp?fregistrationseq=22240&amp;fmeetingseq=151" TargetMode="External"/><Relationship Id="rId79" Type="http://schemas.openxmlformats.org/officeDocument/2006/relationships/hyperlink" Target="http://www.edjassociates.com/CCJJDP/2007/_admin/edit1.asp?fregistrationseq=22225&amp;fmeetingseq=15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djassociates.com/CCJJDP/2007/_admin/edit1.asp?fregistrationseq=21717&amp;fmeetingseq=151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edjassociates.com/CCJJDP/2007/_admin/edit1.asp?fregistrationseq=22022&amp;fmeetingseq=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jassociates.com/CCJJDP/2007/_admin/edit1.asp?fregistrationseq=22241&amp;fmeetingseq=151" TargetMode="External"/><Relationship Id="rId14" Type="http://schemas.openxmlformats.org/officeDocument/2006/relationships/hyperlink" Target="http://www.edjassociates.com/CCJJDP/2007/_admin/edit1.asp?fregistrationseq=21979&amp;fmeetingseq=151" TargetMode="External"/><Relationship Id="rId22" Type="http://schemas.openxmlformats.org/officeDocument/2006/relationships/hyperlink" Target="http://www.edjassociates.com/CCJJDP/2007/_admin/edit1.asp?fregistrationseq=14105&amp;fmeetingseq=151" TargetMode="External"/><Relationship Id="rId27" Type="http://schemas.openxmlformats.org/officeDocument/2006/relationships/hyperlink" Target="http://www.edjassociates.com/CCJJDP/2007/_admin/edit1.asp?fregistrationseq=18954&amp;fmeetingseq=151" TargetMode="External"/><Relationship Id="rId30" Type="http://schemas.openxmlformats.org/officeDocument/2006/relationships/hyperlink" Target="http://www.edjassociates.com/CCJJDP/2007/_admin/edit1.asp?fregistrationseq=21583&amp;fmeetingseq=151" TargetMode="External"/><Relationship Id="rId35" Type="http://schemas.openxmlformats.org/officeDocument/2006/relationships/hyperlink" Target="http://www.edjassociates.com/CCJJDP/2007/_admin/edit1.asp?fregistrationseq=16987&amp;fmeetingseq=151" TargetMode="External"/><Relationship Id="rId43" Type="http://schemas.openxmlformats.org/officeDocument/2006/relationships/hyperlink" Target="http://www.edjassociates.com/CCJJDP/2007/_admin/edit1.asp?fregistrationseq=18896&amp;fmeetingseq=151" TargetMode="External"/><Relationship Id="rId48" Type="http://schemas.openxmlformats.org/officeDocument/2006/relationships/hyperlink" Target="http://www.edjassociates.com/CCJJDP/2007/_admin/edit1.asp?fregistrationseq=21620&amp;fmeetingseq=151" TargetMode="External"/><Relationship Id="rId56" Type="http://schemas.openxmlformats.org/officeDocument/2006/relationships/hyperlink" Target="http://www.edjassociates.com/CCJJDP/2007/_admin/edit1.asp?fregistrationseq=10152&amp;fmeetingseq=151" TargetMode="External"/><Relationship Id="rId64" Type="http://schemas.openxmlformats.org/officeDocument/2006/relationships/hyperlink" Target="http://www.edjassociates.com/CCJJDP/2007/_admin/edit1.asp?fregistrationseq=21559&amp;fmeetingseq=151" TargetMode="External"/><Relationship Id="rId69" Type="http://schemas.openxmlformats.org/officeDocument/2006/relationships/hyperlink" Target="http://www.edjassociates.com/CCJJDP/2007/_admin/edit1.asp?fregistrationseq=22037&amp;fmeetingseq=151" TargetMode="External"/><Relationship Id="rId77" Type="http://schemas.openxmlformats.org/officeDocument/2006/relationships/hyperlink" Target="http://www.edjassociates.com/CCJJDP/2007/_admin/edit1.asp?fregistrationseq=22217&amp;fmeetingseq=151" TargetMode="External"/><Relationship Id="rId8" Type="http://schemas.openxmlformats.org/officeDocument/2006/relationships/hyperlink" Target="http://www.edjassociates.com/CCJJDP/2007/_admin/edit1.asp?fregistrationseq=19024&amp;fmeetingseq=151" TargetMode="External"/><Relationship Id="rId51" Type="http://schemas.openxmlformats.org/officeDocument/2006/relationships/hyperlink" Target="http://www.edjassociates.com/CCJJDP/2007/_admin/edit1.asp?fregistrationseq=11190&amp;fmeetingseq=151" TargetMode="External"/><Relationship Id="rId72" Type="http://schemas.openxmlformats.org/officeDocument/2006/relationships/hyperlink" Target="http://www.edjassociates.com/CCJJDP/2007/_admin/edit1.asp?fregistrationseq=18892&amp;fmeetingseq=151" TargetMode="External"/><Relationship Id="rId80" Type="http://schemas.openxmlformats.org/officeDocument/2006/relationships/hyperlink" Target="http://www.edjassociates.com/CCJJDP/2007/_admin/edit1.asp?fregistrationseq=22222&amp;fmeetingseq=151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djassociates.com/CCJJDP/2007/_admin/edit1.asp?fregistrationseq=22090&amp;fmeetingseq=151" TargetMode="External"/><Relationship Id="rId17" Type="http://schemas.openxmlformats.org/officeDocument/2006/relationships/hyperlink" Target="http://www.edjassociates.com/CCJJDP/2007/_admin/edit1.asp?fregistrationseq=22250&amp;fmeetingseq=151" TargetMode="External"/><Relationship Id="rId25" Type="http://schemas.openxmlformats.org/officeDocument/2006/relationships/hyperlink" Target="http://www.edjassociates.com/CCJJDP/2007/_admin/edit1.asp?fregistrationseq=18551&amp;fmeetingseq=151" TargetMode="External"/><Relationship Id="rId33" Type="http://schemas.openxmlformats.org/officeDocument/2006/relationships/hyperlink" Target="http://www.edjassociates.com/CCJJDP/2007/_admin/edit1.asp?fregistrationseq=22142&amp;fmeetingseq=151" TargetMode="External"/><Relationship Id="rId38" Type="http://schemas.openxmlformats.org/officeDocument/2006/relationships/hyperlink" Target="http://www.edjassociates.com/CCJJDP/2007/_admin/edit1.asp?fregistrationseq=22016&amp;fmeetingseq=151" TargetMode="External"/><Relationship Id="rId46" Type="http://schemas.openxmlformats.org/officeDocument/2006/relationships/hyperlink" Target="http://www.edjassociates.com/CCJJDP/2007/_admin/edit1.asp?fregistrationseq=22256&amp;fmeetingseq=151" TargetMode="External"/><Relationship Id="rId59" Type="http://schemas.openxmlformats.org/officeDocument/2006/relationships/hyperlink" Target="http://www.edjassociates.com/CCJJDP/2007/_admin/edit1.asp?fregistrationseq=21577&amp;fmeetingseq=151" TargetMode="External"/><Relationship Id="rId67" Type="http://schemas.openxmlformats.org/officeDocument/2006/relationships/hyperlink" Target="http://www.edjassociates.com/CCJJDP/2007/_admin/edit1.asp?fregistrationseq=22239&amp;fmeetingseq=151" TargetMode="External"/><Relationship Id="rId20" Type="http://schemas.openxmlformats.org/officeDocument/2006/relationships/hyperlink" Target="http://www.edjassociates.com/CCJJDP/2007/_admin/edit1.asp?fregistrationseq=11111&amp;fmeetingseq=151" TargetMode="External"/><Relationship Id="rId41" Type="http://schemas.openxmlformats.org/officeDocument/2006/relationships/hyperlink" Target="http://www.edjassociates.com/CCJJDP/2007/_admin/edit1.asp?fregistrationseq=11013&amp;fmeetingseq=151" TargetMode="External"/><Relationship Id="rId54" Type="http://schemas.openxmlformats.org/officeDocument/2006/relationships/hyperlink" Target="http://www.edjassociates.com/CCJJDP/2007/_admin/edit1.asp?fregistrationseq=17791&amp;fmeetingseq=151" TargetMode="External"/><Relationship Id="rId62" Type="http://schemas.openxmlformats.org/officeDocument/2006/relationships/hyperlink" Target="http://www.edjassociates.com/CCJJDP/2007/_admin/edit1.asp?fregistrationseq=22252&amp;fmeetingseq=151" TargetMode="External"/><Relationship Id="rId70" Type="http://schemas.openxmlformats.org/officeDocument/2006/relationships/hyperlink" Target="http://www.edjassociates.com/CCJJDP/2007/_admin/edit1.asp?fregistrationseq=22236&amp;fmeetingseq=151" TargetMode="External"/><Relationship Id="rId75" Type="http://schemas.openxmlformats.org/officeDocument/2006/relationships/hyperlink" Target="http://www.edjassociates.com/CCJJDP/2007/_admin/edit1.asp?fregistrationseq=22229&amp;fmeetingseq=151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djassociates.com/CCJJDP/2007/_admin/edit1.asp?fregistrationseq=22242&amp;fmeetingseq=151" TargetMode="External"/><Relationship Id="rId23" Type="http://schemas.openxmlformats.org/officeDocument/2006/relationships/hyperlink" Target="http://www.edjassociates.com/CCJJDP/2007/_admin/edit1.asp?fregistrationseq=22219&amp;fmeetingseq=151" TargetMode="External"/><Relationship Id="rId28" Type="http://schemas.openxmlformats.org/officeDocument/2006/relationships/hyperlink" Target="http://www.edjassociates.com/CCJJDP/2007/_admin/edit1.asp?fregistrationseq=22243&amp;fmeetingseq=151" TargetMode="External"/><Relationship Id="rId36" Type="http://schemas.openxmlformats.org/officeDocument/2006/relationships/hyperlink" Target="http://www.edjassociates.com/CCJJDP/2007/_admin/edit1.asp?fregistrationseq=18888&amp;fmeetingseq=151" TargetMode="External"/><Relationship Id="rId49" Type="http://schemas.openxmlformats.org/officeDocument/2006/relationships/hyperlink" Target="http://www.edjassociates.com/CCJJDP/2007/_admin/edit1.asp?fregistrationseq=21920&amp;fmeetingseq=151" TargetMode="External"/><Relationship Id="rId57" Type="http://schemas.openxmlformats.org/officeDocument/2006/relationships/hyperlink" Target="http://www.edjassociates.com/CCJJDP/2007/_admin/edit1.asp?fregistrationseq=22232&amp;fmeetingseq=151" TargetMode="External"/><Relationship Id="rId10" Type="http://schemas.openxmlformats.org/officeDocument/2006/relationships/hyperlink" Target="http://www.edjassociates.com/CCJJDP/2007/_admin/edit1.asp?fregistrationseq=22185&amp;fmeetingseq=151" TargetMode="External"/><Relationship Id="rId31" Type="http://schemas.openxmlformats.org/officeDocument/2006/relationships/hyperlink" Target="http://www.edjassociates.com/CCJJDP/2007/_admin/edit1.asp?fregistrationseq=18939&amp;fmeetingseq=151" TargetMode="External"/><Relationship Id="rId44" Type="http://schemas.openxmlformats.org/officeDocument/2006/relationships/hyperlink" Target="http://www.edjassociates.com/CCJJDP/2007/_admin/edit1.asp?fregistrationseq=22048&amp;fmeetingseq=151" TargetMode="External"/><Relationship Id="rId52" Type="http://schemas.openxmlformats.org/officeDocument/2006/relationships/hyperlink" Target="http://www.edjassociates.com/CCJJDP/2007/_admin/edit1.asp?fregistrationseq=22247&amp;fmeetingseq=151" TargetMode="External"/><Relationship Id="rId60" Type="http://schemas.openxmlformats.org/officeDocument/2006/relationships/hyperlink" Target="http://www.edjassociates.com/CCJJDP/2007/_admin/edit1.asp?fregistrationseq=22255&amp;fmeetingseq=151" TargetMode="External"/><Relationship Id="rId65" Type="http://schemas.openxmlformats.org/officeDocument/2006/relationships/hyperlink" Target="http://www.edjassociates.com/CCJJDP/2007/_admin/edit1.asp?fregistrationseq=22248&amp;fmeetingseq=151" TargetMode="External"/><Relationship Id="rId73" Type="http://schemas.openxmlformats.org/officeDocument/2006/relationships/hyperlink" Target="http://www.edjassociates.com/CCJJDP/2007/_admin/edit1.asp?fregistrationseq=22218&amp;fmeetingseq=151" TargetMode="External"/><Relationship Id="rId78" Type="http://schemas.openxmlformats.org/officeDocument/2006/relationships/hyperlink" Target="http://www.edjassociates.com/CCJJDP/2007/_admin/edit1.asp?fregistrationseq=22223&amp;fmeetingseq=151" TargetMode="External"/><Relationship Id="rId81" Type="http://schemas.openxmlformats.org/officeDocument/2006/relationships/hyperlink" Target="http://www.edjassociates.com/CCJJDP/2007/_admin/edit1.asp?fregistrationseq=22246&amp;fmeetingseq=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14092</Characters>
  <Application>Microsoft Office Word</Application>
  <DocSecurity>0</DocSecurity>
  <Lines>117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mossoj</cp:lastModifiedBy>
  <cp:revision>3</cp:revision>
  <cp:lastPrinted>2012-05-09T14:02:00Z</cp:lastPrinted>
  <dcterms:created xsi:type="dcterms:W3CDTF">2012-09-24T18:55:00Z</dcterms:created>
  <dcterms:modified xsi:type="dcterms:W3CDTF">2012-09-25T13:35:00Z</dcterms:modified>
</cp:coreProperties>
</file>